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6" w:rsidRDefault="00F77AF6" w:rsidP="00F77AF6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6" style="position:absolute;left:0;text-align:left;margin-left:-.1pt;margin-top:-29.25pt;width:535.7pt;height:67.55pt;z-index:251660288" fillcolor="#404040 [2429]">
            <v:fill r:id="rId7" o:title="30%" color2="#e36c0a [2409]" type="pattern"/>
            <v:stroke r:id="rId8" o:title="" color2="#e36c0a [2409]" filltype="pattern"/>
            <v:textbox style="mso-next-textbox:#_x0000_s1026">
              <w:txbxContent>
                <w:p w:rsidR="00F77AF6" w:rsidRPr="00A24205" w:rsidRDefault="00F77AF6" w:rsidP="00F77AF6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S E N I O R    S H R E</w:t>
                  </w:r>
                  <w:r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E R A M    M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 S C H O O L</w:t>
                  </w:r>
                </w:p>
                <w:p w:rsidR="00F77AF6" w:rsidRPr="00A24205" w:rsidRDefault="00F77AF6" w:rsidP="00F77AF6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II</w:t>
                  </w:r>
                  <w:r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A S S I G N M E N T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F77AF6" w:rsidRPr="00A24205" w:rsidRDefault="00F77AF6" w:rsidP="00F77AF6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Chapter :- 4 The Four Friends</w:t>
                  </w:r>
                </w:p>
                <w:p w:rsidR="00F77AF6" w:rsidRPr="00A24205" w:rsidRDefault="00F77AF6" w:rsidP="00F77AF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F77AF6" w:rsidRPr="00746FF4" w:rsidRDefault="00F77AF6" w:rsidP="00F77AF6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6E4A56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5pt;margin-top:8.45pt;width:537.8pt;height:0;z-index:251661312" o:connectortype="straight" strokecolor="#974706 [1609]" strokeweight="2.75pt">
            <v:stroke startarrow="diamond" startarrowlength="long" endarrow="diamond" endarrowlength="long"/>
          </v:shape>
        </w:pict>
      </w:r>
      <w:r>
        <w:rPr>
          <w:b/>
          <w:i/>
          <w:sz w:val="52"/>
          <w:u w:val="double"/>
        </w:rPr>
        <w:t xml:space="preserve"> </w:t>
      </w:r>
    </w:p>
    <w:p w:rsidR="00F77AF6" w:rsidRDefault="00F77AF6" w:rsidP="00F77AF6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F77AF6" w:rsidRPr="004D3163" w:rsidRDefault="00F77AF6" w:rsidP="00F77AF6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F77AF6" w:rsidRPr="004D3163" w:rsidRDefault="00F77AF6" w:rsidP="00F77AF6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720"/>
        <w:gridCol w:w="2340"/>
        <w:gridCol w:w="4680"/>
      </w:tblGrid>
      <w:tr w:rsidR="00F77AF6" w:rsidRPr="004D3163" w:rsidTr="006E701A">
        <w:trPr>
          <w:trHeight w:val="431"/>
        </w:trPr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r w:rsidRPr="006803B1">
              <w:rPr>
                <w:b/>
                <w:sz w:val="20"/>
                <w:szCs w:val="14"/>
              </w:rPr>
              <w:t>S.N</w:t>
            </w:r>
            <w:r>
              <w:rPr>
                <w:b/>
                <w:sz w:val="20"/>
                <w:szCs w:val="14"/>
              </w:rPr>
              <w:t>o.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F77AF6" w:rsidRPr="004D3163" w:rsidRDefault="00F77AF6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F77AF6" w:rsidRPr="004D3163" w:rsidRDefault="00F77AF6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2D671B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340" w:type="dxa"/>
            <w:vAlign w:val="center"/>
          </w:tcPr>
          <w:p w:rsidR="00F77AF6" w:rsidRPr="00577B1D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Slow</w:t>
            </w:r>
          </w:p>
        </w:tc>
        <w:tc>
          <w:tcPr>
            <w:tcW w:w="468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Reduce one’s speed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2D671B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340" w:type="dxa"/>
            <w:vAlign w:val="center"/>
          </w:tcPr>
          <w:p w:rsidR="00F77AF6" w:rsidRPr="00577B1D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Together</w:t>
            </w:r>
          </w:p>
        </w:tc>
        <w:tc>
          <w:tcPr>
            <w:tcW w:w="468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Jointly </w:t>
            </w:r>
          </w:p>
        </w:tc>
      </w:tr>
      <w:tr w:rsidR="00F77AF6" w:rsidTr="006E701A">
        <w:trPr>
          <w:trHeight w:val="269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2D671B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340" w:type="dxa"/>
            <w:vAlign w:val="center"/>
          </w:tcPr>
          <w:p w:rsidR="00F77AF6" w:rsidRPr="00577B1D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Quickly</w:t>
            </w:r>
          </w:p>
        </w:tc>
        <w:tc>
          <w:tcPr>
            <w:tcW w:w="468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Rapidly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2D671B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340" w:type="dxa"/>
            <w:vAlign w:val="center"/>
          </w:tcPr>
          <w:p w:rsidR="00F77AF6" w:rsidRPr="00577B1D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Worried</w:t>
            </w:r>
          </w:p>
        </w:tc>
        <w:tc>
          <w:tcPr>
            <w:tcW w:w="468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Anxious / curious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2D671B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340" w:type="dxa"/>
            <w:vAlign w:val="center"/>
          </w:tcPr>
          <w:p w:rsidR="00F77AF6" w:rsidRPr="00577B1D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Hunter</w:t>
            </w:r>
          </w:p>
        </w:tc>
        <w:tc>
          <w:tcPr>
            <w:tcW w:w="468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person who hunts animal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2D671B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34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Carries</w:t>
            </w:r>
          </w:p>
        </w:tc>
        <w:tc>
          <w:tcPr>
            <w:tcW w:w="468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Lift something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34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Chase</w:t>
            </w:r>
          </w:p>
        </w:tc>
        <w:tc>
          <w:tcPr>
            <w:tcW w:w="468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follow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34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ahead</w:t>
            </w:r>
          </w:p>
        </w:tc>
        <w:tc>
          <w:tcPr>
            <w:tcW w:w="468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34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bite</w:t>
            </w:r>
          </w:p>
        </w:tc>
        <w:tc>
          <w:tcPr>
            <w:tcW w:w="468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chew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34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Dropped</w:t>
            </w:r>
          </w:p>
        </w:tc>
        <w:tc>
          <w:tcPr>
            <w:tcW w:w="468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vertically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34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Scared</w:t>
            </w:r>
          </w:p>
        </w:tc>
        <w:tc>
          <w:tcPr>
            <w:tcW w:w="468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Frightened</w:t>
            </w:r>
          </w:p>
        </w:tc>
      </w:tr>
      <w:tr w:rsidR="00F77AF6" w:rsidTr="006E701A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34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Hide</w:t>
            </w:r>
          </w:p>
        </w:tc>
        <w:tc>
          <w:tcPr>
            <w:tcW w:w="468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 out of sight</w:t>
            </w:r>
          </w:p>
        </w:tc>
      </w:tr>
    </w:tbl>
    <w:p w:rsidR="00F77AF6" w:rsidRDefault="00F77AF6" w:rsidP="00F77AF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F77AF6" w:rsidRPr="004D3163" w:rsidRDefault="00F77AF6" w:rsidP="00F77AF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>
        <w:rPr>
          <w:rFonts w:ascii="Arial Black" w:hAnsi="Arial Black"/>
          <w:b/>
          <w:sz w:val="28"/>
          <w:szCs w:val="24"/>
          <w:u w:val="double"/>
        </w:rPr>
        <w:t>S</w:t>
      </w:r>
    </w:p>
    <w:p w:rsidR="00F77AF6" w:rsidRPr="00346C5B" w:rsidRDefault="00F77AF6" w:rsidP="00F77AF6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F77AF6" w:rsidTr="006E701A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F77AF6" w:rsidRPr="00396F24" w:rsidRDefault="00F77AF6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396F24">
              <w:rPr>
                <w:b/>
                <w:sz w:val="20"/>
              </w:rPr>
              <w:t>S.No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F77AF6" w:rsidRDefault="00F77AF6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F77AF6" w:rsidRDefault="00F77AF6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F77AF6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577B1D" w:rsidRDefault="00F77AF6" w:rsidP="00F77AF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77AF6" w:rsidRPr="00577B1D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Caught</w:t>
            </w:r>
          </w:p>
        </w:tc>
        <w:tc>
          <w:tcPr>
            <w:tcW w:w="513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mouse caught in a net .</w:t>
            </w:r>
          </w:p>
        </w:tc>
      </w:tr>
      <w:tr w:rsidR="00F77AF6" w:rsidTr="006E701A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577B1D" w:rsidRDefault="00F77AF6" w:rsidP="00F77AF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77AF6" w:rsidRPr="00577B1D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Dropped</w:t>
            </w:r>
          </w:p>
        </w:tc>
        <w:tc>
          <w:tcPr>
            <w:tcW w:w="513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pencil dropped from Ria’s bag.</w:t>
            </w:r>
          </w:p>
        </w:tc>
      </w:tr>
      <w:tr w:rsidR="00F77AF6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577B1D" w:rsidRDefault="00F77AF6" w:rsidP="00F77AF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77AF6" w:rsidRPr="00577B1D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Scared</w:t>
            </w:r>
          </w:p>
        </w:tc>
        <w:tc>
          <w:tcPr>
            <w:tcW w:w="513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Jiya scared from strangers.</w:t>
            </w:r>
          </w:p>
        </w:tc>
      </w:tr>
      <w:tr w:rsidR="00F77AF6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577B1D" w:rsidRDefault="00F77AF6" w:rsidP="00F77AF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Through</w:t>
            </w:r>
          </w:p>
        </w:tc>
        <w:tc>
          <w:tcPr>
            <w:tcW w:w="513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Soldiers were marching through the fields.</w:t>
            </w:r>
          </w:p>
        </w:tc>
      </w:tr>
      <w:tr w:rsidR="00F77AF6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77AF6" w:rsidRPr="00577B1D" w:rsidRDefault="00F77AF6" w:rsidP="00F77AF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77AF6" w:rsidRDefault="00F77AF6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Hide</w:t>
            </w:r>
          </w:p>
        </w:tc>
        <w:tc>
          <w:tcPr>
            <w:tcW w:w="5130" w:type="dxa"/>
            <w:vAlign w:val="center"/>
          </w:tcPr>
          <w:p w:rsidR="00F77AF6" w:rsidRPr="004D3163" w:rsidRDefault="00F77AF6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baby hides behind the door.</w:t>
            </w:r>
          </w:p>
        </w:tc>
      </w:tr>
    </w:tbl>
    <w:p w:rsidR="00F77AF6" w:rsidRDefault="00F77AF6" w:rsidP="00F77AF6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F77AF6" w:rsidRPr="009D062D" w:rsidRDefault="00F77AF6" w:rsidP="00F77AF6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 - Answer</w:t>
      </w:r>
    </w:p>
    <w:p w:rsidR="00F77AF6" w:rsidRPr="00780ACD" w:rsidRDefault="00F77AF6" w:rsidP="00F77AF6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>
        <w:rPr>
          <w:rFonts w:ascii="Arial Black" w:hAnsi="Arial Black" w:cstheme="minorHAnsi"/>
          <w:b/>
          <w:sz w:val="24"/>
        </w:rPr>
        <w:t xml:space="preserve"> What were the name of four jungle friends ?</w:t>
      </w:r>
    </w:p>
    <w:p w:rsidR="00F77AF6" w:rsidRPr="00F8686E" w:rsidRDefault="00F77AF6" w:rsidP="00F77AF6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The name of four jungle friends are Daisy , Koko , Mika and Toto</w:t>
      </w:r>
      <w:r w:rsidRPr="00F8686E">
        <w:rPr>
          <w:rFonts w:cstheme="minorHAnsi"/>
          <w:b/>
          <w:sz w:val="24"/>
        </w:rPr>
        <w:t xml:space="preserve"> .</w:t>
      </w:r>
    </w:p>
    <w:p w:rsidR="00F77AF6" w:rsidRDefault="00F77AF6" w:rsidP="00F77AF6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Q.2 How did Toto find Koko ?</w:t>
      </w:r>
    </w:p>
    <w:p w:rsidR="00F77AF6" w:rsidRPr="00882A31" w:rsidRDefault="00F77AF6" w:rsidP="00F77AF6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Toto found Koko by seeing its feathers in the tree .</w:t>
      </w:r>
    </w:p>
    <w:p w:rsidR="00F77AF6" w:rsidRDefault="00F77AF6" w:rsidP="00F77AF6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>
        <w:rPr>
          <w:rFonts w:ascii="Arial Black" w:hAnsi="Arial Black" w:cstheme="minorHAnsi"/>
          <w:b/>
          <w:sz w:val="24"/>
        </w:rPr>
        <w:t xml:space="preserve"> Who flew with Koko to help Daisy ?</w:t>
      </w:r>
    </w:p>
    <w:p w:rsidR="00F77AF6" w:rsidRPr="00FD1A39" w:rsidRDefault="00F77AF6" w:rsidP="00F77AF6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cstheme="minorHAnsi"/>
          <w:b/>
          <w:sz w:val="24"/>
        </w:rPr>
        <w:t>Ans. Mika flew with Koko to help Daisy</w:t>
      </w:r>
      <w:r w:rsidRPr="00FD1A39">
        <w:rPr>
          <w:rFonts w:cstheme="minorHAnsi"/>
          <w:b/>
          <w:sz w:val="24"/>
        </w:rPr>
        <w:t xml:space="preserve"> .</w:t>
      </w:r>
    </w:p>
    <w:p w:rsidR="00F77AF6" w:rsidRPr="00FD1A39" w:rsidRDefault="00F77AF6" w:rsidP="00F77AF6">
      <w:pPr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 xml:space="preserve">       Q.4 Where did Mika and Toto hide on seeing the hunter</w:t>
      </w:r>
      <w:r w:rsidRPr="00FD1A39">
        <w:rPr>
          <w:rFonts w:ascii="Arial Black" w:hAnsi="Arial Black" w:cstheme="minorHAnsi"/>
          <w:b/>
          <w:sz w:val="24"/>
        </w:rPr>
        <w:t xml:space="preserve"> ?</w:t>
      </w:r>
    </w:p>
    <w:p w:rsidR="00F77AF6" w:rsidRPr="00FD1A39" w:rsidRDefault="00F77AF6" w:rsidP="00F77AF6">
      <w:pPr>
        <w:spacing w:after="0" w:line="360" w:lineRule="auto"/>
        <w:ind w:right="389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Ans. Mika hid in a hole and Toto hid behind the bush</w:t>
      </w:r>
      <w:r w:rsidRPr="00FD1A39">
        <w:rPr>
          <w:rFonts w:cstheme="minorHAnsi"/>
          <w:b/>
          <w:sz w:val="24"/>
        </w:rPr>
        <w:t xml:space="preserve"> .</w:t>
      </w:r>
    </w:p>
    <w:p w:rsidR="00F77AF6" w:rsidRPr="00FD1A39" w:rsidRDefault="00F77AF6" w:rsidP="00F77AF6">
      <w:pPr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 xml:space="preserve">       Q.5 Where did the hunter say he would go</w:t>
      </w:r>
      <w:r w:rsidRPr="00FD1A39">
        <w:rPr>
          <w:rFonts w:ascii="Arial Black" w:hAnsi="Arial Black" w:cstheme="minorHAnsi"/>
          <w:b/>
          <w:sz w:val="24"/>
        </w:rPr>
        <w:t xml:space="preserve"> ?</w:t>
      </w:r>
    </w:p>
    <w:p w:rsidR="00F77AF6" w:rsidRDefault="00F77AF6" w:rsidP="00F77AF6">
      <w:pPr>
        <w:spacing w:after="0" w:line="360" w:lineRule="auto"/>
        <w:ind w:right="389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Ans. The hunter said that its better for him to go home </w:t>
      </w:r>
      <w:r w:rsidRPr="00FD1A39">
        <w:rPr>
          <w:rFonts w:cstheme="minorHAnsi"/>
          <w:b/>
          <w:sz w:val="24"/>
        </w:rPr>
        <w:t xml:space="preserve"> .</w:t>
      </w:r>
    </w:p>
    <w:p w:rsidR="00F77AF6" w:rsidRPr="0075055E" w:rsidRDefault="00F77AF6" w:rsidP="00F77AF6">
      <w:pPr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</w:t>
      </w:r>
      <w:r w:rsidRPr="0075055E">
        <w:rPr>
          <w:rFonts w:ascii="Arial Black" w:hAnsi="Arial Black" w:cstheme="minorHAnsi"/>
          <w:b/>
          <w:sz w:val="24"/>
        </w:rPr>
        <w:t>Q.6 How did Mika save Toto ?</w:t>
      </w:r>
    </w:p>
    <w:p w:rsidR="00F77AF6" w:rsidRPr="00FD1A39" w:rsidRDefault="00F77AF6" w:rsidP="00F77AF6">
      <w:pPr>
        <w:pBdr>
          <w:bottom w:val="dotted" w:sz="24" w:space="1" w:color="auto"/>
        </w:pBdr>
        <w:spacing w:after="0" w:line="360" w:lineRule="auto"/>
        <w:ind w:right="389"/>
        <w:jc w:val="both"/>
        <w:rPr>
          <w:rFonts w:cstheme="minorHAnsi"/>
          <w:b/>
          <w:i/>
          <w:sz w:val="24"/>
          <w:szCs w:val="20"/>
          <w:u w:val="double"/>
        </w:rPr>
      </w:pPr>
      <w:r>
        <w:rPr>
          <w:rFonts w:cstheme="minorHAnsi"/>
          <w:b/>
          <w:sz w:val="24"/>
        </w:rPr>
        <w:lastRenderedPageBreak/>
        <w:t xml:space="preserve">            Ans. Mika saved Toto by cutting the hunter’s bag. </w:t>
      </w:r>
      <w:r w:rsidRPr="00FD1A39">
        <w:rPr>
          <w:rFonts w:cstheme="minorHAnsi"/>
          <w:b/>
          <w:sz w:val="24"/>
        </w:rPr>
        <w:t xml:space="preserve"> </w:t>
      </w:r>
    </w:p>
    <w:p w:rsidR="00F77AF6" w:rsidRDefault="00F77AF6" w:rsidP="00F77AF6">
      <w:pPr>
        <w:pStyle w:val="ListParagraph"/>
        <w:spacing w:after="0" w:line="360" w:lineRule="auto"/>
        <w:ind w:left="1260" w:right="389" w:hanging="630"/>
        <w:jc w:val="center"/>
        <w:rPr>
          <w:rFonts w:ascii="Arial Black" w:hAnsi="Arial Black" w:cstheme="minorHAnsi"/>
          <w:b/>
          <w:sz w:val="24"/>
        </w:rPr>
      </w:pPr>
    </w:p>
    <w:p w:rsidR="00F77AF6" w:rsidRPr="00AD2C39" w:rsidRDefault="00F77AF6" w:rsidP="00F77AF6">
      <w:pPr>
        <w:pStyle w:val="ListParagraph"/>
        <w:spacing w:after="0" w:line="360" w:lineRule="auto"/>
        <w:ind w:left="1260" w:right="389" w:hanging="630"/>
        <w:jc w:val="center"/>
        <w:rPr>
          <w:rFonts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Book Exercise</w:t>
      </w: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  <w:r>
        <w:rPr>
          <w:rFonts w:ascii="Arial Black" w:hAnsi="Arial Black" w:cstheme="minorHAnsi"/>
          <w:b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55245</wp:posOffset>
            </wp:positionV>
            <wp:extent cx="7942580" cy="6228080"/>
            <wp:effectExtent l="0" t="857250" r="0" b="839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42580" cy="62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F77AF6" w:rsidRPr="00B1599C" w:rsidRDefault="00F77AF6" w:rsidP="00F77AF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Pr="005B4F93" w:rsidRDefault="00F77AF6" w:rsidP="00F77AF6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F77AF6" w:rsidRDefault="00F77AF6"/>
    <w:p w:rsidR="00F77AF6" w:rsidRDefault="00F77AF6">
      <w:pPr>
        <w:rPr>
          <w:noProof/>
        </w:rPr>
      </w:pPr>
      <w:r>
        <w:rPr>
          <w:noProof/>
        </w:rPr>
        <w:drawing>
          <wp:inline distT="0" distB="0" distL="0" distR="0">
            <wp:extent cx="5841924" cy="8405870"/>
            <wp:effectExtent l="19050" t="0" r="642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14" cy="840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-1018540</wp:posOffset>
            </wp:positionH>
            <wp:positionV relativeFrom="paragraph">
              <wp:posOffset>311150</wp:posOffset>
            </wp:positionV>
            <wp:extent cx="8394700" cy="5060315"/>
            <wp:effectExtent l="0" t="1676400" r="0" b="16452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4700" cy="5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F77AF6" w:rsidRDefault="00F77AF6"/>
    <w:p w:rsidR="007674EE" w:rsidRDefault="00F77AF6">
      <w:r>
        <w:rPr>
          <w:noProof/>
        </w:rPr>
        <w:drawing>
          <wp:inline distT="0" distB="0" distL="0" distR="0">
            <wp:extent cx="5695301" cy="8835527"/>
            <wp:effectExtent l="19050" t="0" r="64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42" cy="88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4EE" w:rsidSect="00B96505">
      <w:headerReference w:type="default" r:id="rId13"/>
      <w:footerReference w:type="default" r:id="rId14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84" w:rsidRDefault="00872B84" w:rsidP="00F77AF6">
      <w:pPr>
        <w:spacing w:after="0" w:line="240" w:lineRule="auto"/>
      </w:pPr>
      <w:r>
        <w:separator/>
      </w:r>
    </w:p>
  </w:endnote>
  <w:endnote w:type="continuationSeparator" w:id="1">
    <w:p w:rsidR="00872B84" w:rsidRDefault="00872B84" w:rsidP="00F7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EndPr/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EndPr/>
        <w:sdtContent>
          <w:p w:rsidR="001F4D79" w:rsidRPr="00B96505" w:rsidRDefault="00872B84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</w:p>
          <w:p w:rsidR="001F4D79" w:rsidRPr="00B96505" w:rsidRDefault="00872B84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84" w:rsidRDefault="00872B84" w:rsidP="00F77AF6">
      <w:pPr>
        <w:spacing w:after="0" w:line="240" w:lineRule="auto"/>
      </w:pPr>
      <w:r>
        <w:separator/>
      </w:r>
    </w:p>
  </w:footnote>
  <w:footnote w:type="continuationSeparator" w:id="1">
    <w:p w:rsidR="00872B84" w:rsidRDefault="00872B84" w:rsidP="00F7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872B84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r>
      <w:rPr>
        <w:rFonts w:cstheme="minorHAnsi"/>
        <w:b/>
        <w:shadow/>
        <w:sz w:val="32"/>
      </w:rPr>
      <w:t>CHAPTER :-</w:t>
    </w:r>
    <w:r>
      <w:rPr>
        <w:rFonts w:cstheme="minorHAnsi"/>
        <w:b/>
        <w:shadow/>
        <w:sz w:val="32"/>
      </w:rPr>
      <w:t xml:space="preserve"> 4 The Four Friends</w:t>
    </w:r>
  </w:p>
  <w:p w:rsidR="001F4D79" w:rsidRPr="00F55428" w:rsidRDefault="00872B84">
    <w:pPr>
      <w:pStyle w:val="Header"/>
      <w:rPr>
        <w:b/>
        <w:shadow/>
        <w:sz w:val="12"/>
      </w:rPr>
    </w:pPr>
    <w:r w:rsidRPr="006E4A56"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.85pt;margin-top:1.5pt;width:521.55pt;height:.05pt;z-index:251658240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77AF6"/>
    <w:rsid w:val="007674EE"/>
    <w:rsid w:val="007A0579"/>
    <w:rsid w:val="00872B84"/>
    <w:rsid w:val="00F7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F6"/>
  </w:style>
  <w:style w:type="paragraph" w:styleId="Footer">
    <w:name w:val="footer"/>
    <w:basedOn w:val="Normal"/>
    <w:link w:val="FooterChar"/>
    <w:uiPriority w:val="99"/>
    <w:unhideWhenUsed/>
    <w:rsid w:val="00F7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F6"/>
  </w:style>
  <w:style w:type="paragraph" w:styleId="ListParagraph">
    <w:name w:val="List Paragraph"/>
    <w:basedOn w:val="Normal"/>
    <w:uiPriority w:val="34"/>
    <w:qFormat/>
    <w:rsid w:val="00F77AF6"/>
    <w:pPr>
      <w:ind w:left="720"/>
      <w:contextualSpacing/>
    </w:pPr>
  </w:style>
  <w:style w:type="table" w:styleId="TableGrid">
    <w:name w:val="Table Grid"/>
    <w:basedOn w:val="TableNormal"/>
    <w:uiPriority w:val="59"/>
    <w:rsid w:val="00F7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SGM</cp:lastModifiedBy>
  <cp:revision>1</cp:revision>
  <dcterms:created xsi:type="dcterms:W3CDTF">2020-07-28T06:34:00Z</dcterms:created>
  <dcterms:modified xsi:type="dcterms:W3CDTF">2020-07-28T06:49:00Z</dcterms:modified>
</cp:coreProperties>
</file>